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4" w:rsidRPr="004D7C97" w:rsidRDefault="00DC2B04" w:rsidP="00254E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C2B04" w:rsidRPr="004D7C97" w:rsidRDefault="00DC2B04" w:rsidP="00DC2B0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Граматичке категорије</w:t>
      </w:r>
    </w:p>
    <w:p w:rsidR="00DC2B04" w:rsidRPr="004D7C97" w:rsidRDefault="00DC2B04" w:rsidP="00DC2B0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67" w:rsidRPr="004D7C97" w:rsidRDefault="00254E67" w:rsidP="00254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Допуни реченице о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дговарајућим облицима именица: </w:t>
      </w:r>
    </w:p>
    <w:p w:rsidR="00987890" w:rsidRPr="004D7C97" w:rsidRDefault="00254E67" w:rsidP="00254E6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Имали смо одбојност према ____________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D38" w:rsidRPr="004D7C9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87890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хемији, </w:t>
      </w:r>
      <w:proofErr w:type="spellStart"/>
      <w:r w:rsidR="00987890" w:rsidRPr="004D7C97">
        <w:rPr>
          <w:rFonts w:ascii="Times New Roman" w:hAnsi="Times New Roman" w:cs="Times New Roman"/>
          <w:sz w:val="24"/>
          <w:szCs w:val="24"/>
          <w:lang w:val="sr-Cyrl-CS"/>
        </w:rPr>
        <w:t>хемии</w:t>
      </w:r>
      <w:proofErr w:type="spellEnd"/>
      <w:r w:rsidR="00987890" w:rsidRPr="004D7C97">
        <w:rPr>
          <w:rFonts w:ascii="Times New Roman" w:hAnsi="Times New Roman" w:cs="Times New Roman"/>
          <w:sz w:val="24"/>
          <w:szCs w:val="24"/>
          <w:lang w:val="sr-Cyrl-CS"/>
        </w:rPr>
        <w:t>, кемији</w:t>
      </w:r>
      <w:r w:rsidR="00544D38" w:rsidRPr="004D7C9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7890" w:rsidRPr="004D7C97" w:rsidRDefault="00987890" w:rsidP="00254E6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Мој отац је купио нов ___________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(камион, </w:t>
      </w:r>
      <w:proofErr w:type="spellStart"/>
      <w:r w:rsidRPr="004D7C97">
        <w:rPr>
          <w:rFonts w:ascii="Times New Roman" w:hAnsi="Times New Roman" w:cs="Times New Roman"/>
          <w:sz w:val="24"/>
          <w:szCs w:val="24"/>
          <w:lang w:val="sr-Cyrl-CS"/>
        </w:rPr>
        <w:t>камијон</w:t>
      </w:r>
      <w:proofErr w:type="spellEnd"/>
      <w:r w:rsidRPr="004D7C97">
        <w:rPr>
          <w:rFonts w:ascii="Times New Roman" w:hAnsi="Times New Roman" w:cs="Times New Roman"/>
          <w:sz w:val="24"/>
          <w:szCs w:val="24"/>
          <w:lang w:val="sr-Cyrl-CS"/>
        </w:rPr>
        <w:t>.)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4E67" w:rsidRPr="004D7C97" w:rsidRDefault="00254E67" w:rsidP="00254E6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Радовали смо се новим ________________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D38" w:rsidRPr="004D7C97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Pr="004D7C97">
        <w:rPr>
          <w:rFonts w:ascii="Times New Roman" w:hAnsi="Times New Roman" w:cs="Times New Roman"/>
          <w:sz w:val="24"/>
          <w:szCs w:val="24"/>
          <w:lang w:val="sr-Cyrl-CS"/>
        </w:rPr>
        <w:t>задат</w:t>
      </w:r>
      <w:r w:rsidR="00987890" w:rsidRPr="004D7C97">
        <w:rPr>
          <w:rFonts w:ascii="Times New Roman" w:hAnsi="Times New Roman" w:cs="Times New Roman"/>
          <w:sz w:val="24"/>
          <w:szCs w:val="24"/>
          <w:lang w:val="sr-Cyrl-CS"/>
        </w:rPr>
        <w:t>цима</w:t>
      </w:r>
      <w:proofErr w:type="spellEnd"/>
      <w:r w:rsidR="00987890" w:rsidRPr="004D7C97">
        <w:rPr>
          <w:rFonts w:ascii="Times New Roman" w:hAnsi="Times New Roman" w:cs="Times New Roman"/>
          <w:sz w:val="24"/>
          <w:szCs w:val="24"/>
          <w:lang w:val="sr-Cyrl-CS"/>
        </w:rPr>
        <w:t>, задацима</w:t>
      </w:r>
      <w:r w:rsidR="00544D38" w:rsidRPr="004D7C9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3BDC" w:rsidRPr="004D7C97" w:rsidRDefault="009C3BDC" w:rsidP="00254E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4D38" w:rsidRPr="004D7C97" w:rsidRDefault="00544D38" w:rsidP="002C5C7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2. Поред датих именица напиши тај, та, то, а затим ис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под сваке именице напиши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ког је рода: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544D3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маст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______________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пост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__________лане</w:t>
      </w:r>
    </w:p>
    <w:p w:rsidR="00544D38" w:rsidRPr="004D7C97" w:rsidRDefault="00544D38" w:rsidP="00544D3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_____________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_____________</w:t>
      </w:r>
    </w:p>
    <w:p w:rsidR="00544D38" w:rsidRPr="004D7C97" w:rsidRDefault="00544D38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548" w:rsidRPr="004D7C97" w:rsidRDefault="00454548" w:rsidP="00544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Напиши личну заменицу </w:t>
      </w:r>
      <w:r w:rsidRPr="004D7C97">
        <w:rPr>
          <w:rFonts w:ascii="Times New Roman" w:hAnsi="Times New Roman" w:cs="Times New Roman"/>
          <w:i/>
          <w:sz w:val="24"/>
          <w:szCs w:val="24"/>
          <w:lang w:val="sr-Cyrl-CS"/>
        </w:rPr>
        <w:t>он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у одговарајућем </w:t>
      </w:r>
      <w:proofErr w:type="spellStart"/>
      <w:r w:rsidRPr="004D7C97">
        <w:rPr>
          <w:rFonts w:ascii="Times New Roman" w:hAnsi="Times New Roman" w:cs="Times New Roman"/>
          <w:sz w:val="24"/>
          <w:szCs w:val="24"/>
          <w:lang w:val="sr-Cyrl-CS"/>
        </w:rPr>
        <w:t>падежном</w:t>
      </w:r>
      <w:proofErr w:type="spellEnd"/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облику: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7890" w:rsidRPr="004D7C97" w:rsidRDefault="00454548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Мајка 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је исплела џемпер.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7890" w:rsidRPr="004D7C97" w:rsidRDefault="00987890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Јуче сам _____срео на улазу у моју зграду.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7890" w:rsidRPr="004D7C97" w:rsidRDefault="00987890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Дописивала сам се с _____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веома често.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4548" w:rsidRPr="004D7C97" w:rsidRDefault="00454548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548" w:rsidRPr="004D7C97" w:rsidRDefault="00454548" w:rsidP="002C5C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Подвучену заменицу напиши у номинативу једнине: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4548" w:rsidRPr="004D7C97" w:rsidRDefault="00454548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Свако од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вас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могао би то да каже.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Номинатив једнине гласи: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_________.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E2D" w:rsidRPr="004D7C97" w:rsidRDefault="00802E2D" w:rsidP="00254E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67" w:rsidRPr="004D7C97" w:rsidRDefault="00254E67" w:rsidP="002C5C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У следећој реченици подвуци именицу женског рода у множини: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4E67" w:rsidRPr="004D7C97" w:rsidRDefault="00254E67" w:rsidP="00254E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Једном идући за овцама чује у шуми неку писку, а не </w:t>
      </w:r>
      <w:proofErr w:type="spellStart"/>
      <w:r w:rsidRPr="004D7C97">
        <w:rPr>
          <w:rFonts w:ascii="Times New Roman" w:hAnsi="Times New Roman" w:cs="Times New Roman"/>
          <w:sz w:val="24"/>
          <w:szCs w:val="24"/>
          <w:lang w:val="sr-Cyrl-CS"/>
        </w:rPr>
        <w:t>знадијаше</w:t>
      </w:r>
      <w:proofErr w:type="spellEnd"/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шта је.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54548" w:rsidRPr="004D7C97" w:rsidRDefault="00454548" w:rsidP="00254E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548" w:rsidRPr="004D7C97" w:rsidRDefault="00454548" w:rsidP="002C5C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Препиши реченицу тако да подвучене речи буду у једнини:</w:t>
      </w:r>
    </w:p>
    <w:p w:rsidR="00454548" w:rsidRPr="004D7C97" w:rsidRDefault="00454548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Честити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цареви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, најдаље се могу чути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громови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лажи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D38" w:rsidRPr="004D7C9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___________________________________________________________.</w:t>
      </w:r>
    </w:p>
    <w:p w:rsidR="00454548" w:rsidRPr="004D7C97" w:rsidRDefault="00987890" w:rsidP="00254E6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Отворили су се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прозори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на северним деловима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зграда. </w:t>
      </w:r>
    </w:p>
    <w:p w:rsidR="00F45E98" w:rsidRPr="004D7C97" w:rsidRDefault="00F45E98" w:rsidP="00254E67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</w:t>
      </w:r>
    </w:p>
    <w:p w:rsidR="00F45E98" w:rsidRPr="004D7C97" w:rsidRDefault="00F45E98" w:rsidP="009C3BDC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Како су данас ваше драге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кћери?</w:t>
      </w:r>
    </w:p>
    <w:p w:rsidR="00F45E98" w:rsidRPr="004D7C97" w:rsidRDefault="00F45E98" w:rsidP="009C3BD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</w:p>
    <w:p w:rsidR="00F45E98" w:rsidRPr="004D7C97" w:rsidRDefault="00F45E98" w:rsidP="00F45E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BDC" w:rsidRPr="004D7C97" w:rsidRDefault="009C3BDC" w:rsidP="00F45E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E67" w:rsidRPr="004D7C97" w:rsidRDefault="00254E67" w:rsidP="00544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Одреди лице, род и број подвученог глагола: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4E67" w:rsidRPr="004D7C97" w:rsidRDefault="00254E67" w:rsidP="0045454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Укућани </w:t>
      </w:r>
      <w:r w:rsidRPr="004D7C9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су припремили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весеље.</w:t>
      </w:r>
    </w:p>
    <w:p w:rsidR="00254E67" w:rsidRPr="004D7C97" w:rsidRDefault="00254E67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Лице: ___________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Род:___________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Број: ___________</w:t>
      </w:r>
      <w:r w:rsidR="009C3BDC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E2D" w:rsidRPr="004D7C97" w:rsidRDefault="00802E2D" w:rsidP="00802E2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548" w:rsidRPr="004D7C97" w:rsidRDefault="00544D38" w:rsidP="00544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Упиши одговарајући број на празно место у реченици: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544D3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4D38" w:rsidRPr="004D7C97" w:rsidRDefault="00544D38" w:rsidP="00544D3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троје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тројица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544D38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4D38" w:rsidRPr="004D7C97" w:rsidRDefault="00544D38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Милан, Драган и Горан тренирају фудбал. Сва ___________ су веома добри ученици.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3BDC" w:rsidRPr="004D7C97" w:rsidRDefault="009C3BDC" w:rsidP="002C5C7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4D38" w:rsidRPr="004D7C97" w:rsidRDefault="00802E2D" w:rsidP="002C5C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Допуни реченицу одговарајућим обликом придева тако да она буде граматички исправна: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E2D" w:rsidRPr="004D7C97" w:rsidRDefault="00802E2D" w:rsidP="00802E2D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D7C97">
        <w:rPr>
          <w:rFonts w:ascii="Times New Roman" w:hAnsi="Times New Roman" w:cs="Times New Roman"/>
          <w:sz w:val="24"/>
          <w:szCs w:val="24"/>
          <w:lang w:val="sr-Cyrl-CS"/>
        </w:rPr>
        <w:t>рђавоме</w:t>
      </w:r>
      <w:proofErr w:type="spellEnd"/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рђавога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ab/>
        <w:t>рђавим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02E2D" w:rsidRPr="004D7C97" w:rsidRDefault="00802E2D" w:rsidP="00802E2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Ко се __________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радује, рђаво и прође.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802E2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E98" w:rsidRPr="004D7C97" w:rsidRDefault="00F45E98" w:rsidP="002C5C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У следећем примеру обрати пажњу на слагање речи.</w:t>
      </w:r>
    </w:p>
    <w:p w:rsidR="00F45E98" w:rsidRPr="004D7C97" w:rsidRDefault="00F45E98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Завесе су се лагано подигле.</w:t>
      </w:r>
    </w:p>
    <w:p w:rsidR="00F45E98" w:rsidRPr="004D7C97" w:rsidRDefault="00F45E98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Именица и глагол слажу се у___________, _____________ и ____________.</w:t>
      </w:r>
    </w:p>
    <w:p w:rsidR="00F45E98" w:rsidRPr="004D7C97" w:rsidRDefault="00F45E98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У наше двориште се ушетао  мали, прашњави псић.</w:t>
      </w:r>
    </w:p>
    <w:p w:rsidR="00F45E98" w:rsidRPr="004D7C97" w:rsidRDefault="00544D38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sz w:val="24"/>
          <w:szCs w:val="24"/>
          <w:lang w:val="sr-Cyrl-CS"/>
        </w:rPr>
        <w:t>Именица и придев слажу се у ___________</w:t>
      </w:r>
      <w:r w:rsidR="00F45E98" w:rsidRPr="004D7C97">
        <w:rPr>
          <w:rFonts w:ascii="Times New Roman" w:hAnsi="Times New Roman" w:cs="Times New Roman"/>
          <w:sz w:val="24"/>
          <w:szCs w:val="24"/>
          <w:lang w:val="sr-Cyrl-CS"/>
        </w:rPr>
        <w:t>, ______________</w:t>
      </w:r>
      <w:r w:rsidRPr="004D7C97">
        <w:rPr>
          <w:rFonts w:ascii="Times New Roman" w:hAnsi="Times New Roman" w:cs="Times New Roman"/>
          <w:sz w:val="24"/>
          <w:szCs w:val="24"/>
          <w:lang w:val="sr-Cyrl-CS"/>
        </w:rPr>
        <w:t>и ___________.</w:t>
      </w:r>
      <w:r w:rsidR="002C5C7B" w:rsidRPr="004D7C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4D38" w:rsidRPr="004D7C97" w:rsidRDefault="00544D38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9C3BDC" w:rsidRPr="004D7C97" w:rsidRDefault="009C3BDC" w:rsidP="00F45E9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9C3BDC" w:rsidRPr="004D7C97" w:rsidRDefault="009C3BDC" w:rsidP="00F45E98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:rsidR="009C3BDC" w:rsidRPr="004D7C97" w:rsidRDefault="009C3BDC" w:rsidP="00F45E98">
      <w:pPr>
        <w:pStyle w:val="ListParagraph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8146A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хемији, </w:t>
      </w:r>
      <w:r w:rsidR="00987890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камион, </w:t>
      </w: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задацима</w:t>
      </w:r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987890" w:rsidRPr="004D7C97" w:rsidRDefault="00DC2B04" w:rsidP="009878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та, тај, то; женски, мушки, средњи.</w:t>
      </w:r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2C5C7B" w:rsidP="009C3B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</w:t>
      </w:r>
      <w:r w:rsidR="00DC2B04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</w:t>
      </w: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87890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га, њим</w:t>
      </w:r>
      <w:r w:rsidR="009C3BDC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2C5C7B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</w:t>
      </w:r>
      <w:r w:rsidR="00DC2B04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овцама</w:t>
      </w:r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царе, гром и лаж</w:t>
      </w:r>
      <w:r w:rsidR="00F45E98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; прозор, зграде; кћер</w:t>
      </w:r>
      <w:r w:rsidR="009C3BDC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треће, мушки, множина</w:t>
      </w:r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тројица</w:t>
      </w:r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DC2B04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proofErr w:type="spellStart"/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рђавоме</w:t>
      </w:r>
      <w:proofErr w:type="spellEnd"/>
      <w:r w:rsidR="002C5C7B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C2B04" w:rsidRPr="004D7C97" w:rsidRDefault="00F45E98" w:rsidP="00DC2B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роду, </w:t>
      </w:r>
      <w:r w:rsidR="00DC2B04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броју</w:t>
      </w:r>
      <w:r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и лицу; роду, броју и падежу</w:t>
      </w:r>
      <w:r w:rsidR="009C3BDC" w:rsidRPr="004D7C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DC2B04" w:rsidRPr="004D7C97" w:rsidSect="006631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7EA"/>
    <w:multiLevelType w:val="hybridMultilevel"/>
    <w:tmpl w:val="EECC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D0D"/>
    <w:multiLevelType w:val="hybridMultilevel"/>
    <w:tmpl w:val="CD6A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87D"/>
    <w:multiLevelType w:val="hybridMultilevel"/>
    <w:tmpl w:val="1D70A566"/>
    <w:lvl w:ilvl="0" w:tplc="46D48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12C60"/>
    <w:multiLevelType w:val="hybridMultilevel"/>
    <w:tmpl w:val="CAD0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254E67"/>
    <w:rsid w:val="0001278B"/>
    <w:rsid w:val="0008146A"/>
    <w:rsid w:val="00097066"/>
    <w:rsid w:val="00254E67"/>
    <w:rsid w:val="002C5C7B"/>
    <w:rsid w:val="00454548"/>
    <w:rsid w:val="004D7C97"/>
    <w:rsid w:val="00544D38"/>
    <w:rsid w:val="0066318A"/>
    <w:rsid w:val="006B5C90"/>
    <w:rsid w:val="00802E2D"/>
    <w:rsid w:val="00987890"/>
    <w:rsid w:val="009C3BDC"/>
    <w:rsid w:val="00A67321"/>
    <w:rsid w:val="00DC2B04"/>
    <w:rsid w:val="00DF7A6A"/>
    <w:rsid w:val="00F4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5</cp:revision>
  <dcterms:created xsi:type="dcterms:W3CDTF">2015-08-30T09:28:00Z</dcterms:created>
  <dcterms:modified xsi:type="dcterms:W3CDTF">2016-07-12T07:00:00Z</dcterms:modified>
</cp:coreProperties>
</file>